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B3F0" w14:textId="6DF0BB3D" w:rsidR="008D0649" w:rsidRPr="00FE6819" w:rsidRDefault="008961AD" w:rsidP="0096694C">
      <w:pPr>
        <w:pStyle w:val="1"/>
      </w:pPr>
      <w:r w:rsidRPr="00FE6819">
        <w:rPr>
          <w:noProof/>
        </w:rPr>
        <w:drawing>
          <wp:anchor distT="0" distB="0" distL="114300" distR="114300" simplePos="0" relativeHeight="251657728" behindDoc="1" locked="0" layoutInCell="1" allowOverlap="1" wp14:anchorId="72C499BC" wp14:editId="20C7849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24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855" y="20584"/>
                <wp:lineTo x="20855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4D7" w:rsidRPr="00FE6819">
        <w:rPr>
          <w:noProof/>
        </w:rPr>
        <w:t>Participant Registration Form</w:t>
      </w:r>
      <w:r w:rsidR="00DB32B8" w:rsidRPr="00FE6819">
        <w:br/>
        <w:t xml:space="preserve">II </w:t>
      </w:r>
      <w:r w:rsidR="008D0649" w:rsidRPr="00FE6819">
        <w:t>International Scientific and Technical Conference</w:t>
      </w:r>
    </w:p>
    <w:p w14:paraId="65C72088" w14:textId="2BC93955" w:rsidR="00DB32B8" w:rsidRPr="00FE6819" w:rsidRDefault="008D0649" w:rsidP="008D0649">
      <w:pPr>
        <w:pStyle w:val="1"/>
      </w:pPr>
      <w:r w:rsidRPr="00FE6819">
        <w:t>“OPTO-, MICRO- AND MICROWAVE- ELECTRONICS – 2022”</w:t>
      </w:r>
    </w:p>
    <w:p w14:paraId="2337F001" w14:textId="77777777" w:rsidR="00625516" w:rsidRPr="00FE6819" w:rsidRDefault="00625516" w:rsidP="00DB32B8"/>
    <w:p w14:paraId="33FF0DBD" w14:textId="77777777" w:rsidR="00DB32B8" w:rsidRPr="00FE6819" w:rsidRDefault="00DB32B8" w:rsidP="00DB32B8"/>
    <w:p w14:paraId="5ABEC80D" w14:textId="663BFE31" w:rsidR="00625516" w:rsidRPr="00FE6819" w:rsidRDefault="008D0649" w:rsidP="00625516">
      <w:pPr>
        <w:rPr>
          <w:szCs w:val="24"/>
        </w:rPr>
      </w:pPr>
      <w:r w:rsidRPr="00FE6819">
        <w:t>Surname</w:t>
      </w:r>
      <w:r w:rsidR="00DB32B8" w:rsidRPr="00FE6819">
        <w:rPr>
          <w:szCs w:val="24"/>
        </w:rPr>
        <w:t>:</w:t>
      </w:r>
    </w:p>
    <w:p w14:paraId="640D83FF" w14:textId="77777777" w:rsidR="00625516" w:rsidRPr="00FE6819" w:rsidRDefault="00625516" w:rsidP="00625516">
      <w:pPr>
        <w:rPr>
          <w:szCs w:val="24"/>
        </w:rPr>
      </w:pPr>
    </w:p>
    <w:p w14:paraId="758DAF57" w14:textId="2C50AD2E" w:rsidR="00625516" w:rsidRPr="00FE6819" w:rsidRDefault="008D0649" w:rsidP="00625516">
      <w:pPr>
        <w:rPr>
          <w:szCs w:val="24"/>
        </w:rPr>
      </w:pPr>
      <w:r w:rsidRPr="00FE6819">
        <w:rPr>
          <w:sz w:val="23"/>
          <w:szCs w:val="23"/>
        </w:rPr>
        <w:t>Name</w:t>
      </w:r>
      <w:r w:rsidR="00DB32B8" w:rsidRPr="00FE6819">
        <w:rPr>
          <w:szCs w:val="24"/>
        </w:rPr>
        <w:t>:</w:t>
      </w:r>
    </w:p>
    <w:p w14:paraId="578C9769" w14:textId="77777777" w:rsidR="00625516" w:rsidRPr="00FE6819" w:rsidRDefault="00625516" w:rsidP="00625516">
      <w:pPr>
        <w:rPr>
          <w:szCs w:val="24"/>
        </w:rPr>
      </w:pPr>
    </w:p>
    <w:p w14:paraId="59DADEEF" w14:textId="2506DC43" w:rsidR="00625516" w:rsidRPr="00FE6819" w:rsidRDefault="008D0649" w:rsidP="00625516">
      <w:pPr>
        <w:rPr>
          <w:szCs w:val="24"/>
        </w:rPr>
      </w:pPr>
      <w:r w:rsidRPr="00FE6819">
        <w:rPr>
          <w:sz w:val="23"/>
          <w:szCs w:val="23"/>
        </w:rPr>
        <w:t>Participation status</w:t>
      </w:r>
      <w:r w:rsidR="00DB32B8" w:rsidRPr="00FE6819">
        <w:rPr>
          <w:szCs w:val="24"/>
        </w:rPr>
        <w:t>: (</w:t>
      </w:r>
      <w:r w:rsidRPr="00FE6819">
        <w:rPr>
          <w:sz w:val="23"/>
          <w:szCs w:val="23"/>
        </w:rPr>
        <w:t>speaker</w:t>
      </w:r>
      <w:r w:rsidR="00DB32B8" w:rsidRPr="00FE6819">
        <w:rPr>
          <w:szCs w:val="24"/>
        </w:rPr>
        <w:t xml:space="preserve">, </w:t>
      </w:r>
      <w:r w:rsidRPr="00FE6819">
        <w:rPr>
          <w:sz w:val="23"/>
          <w:szCs w:val="23"/>
        </w:rPr>
        <w:t>co-author without report, listener</w:t>
      </w:r>
      <w:r w:rsidR="00DB32B8" w:rsidRPr="00FE6819">
        <w:rPr>
          <w:szCs w:val="24"/>
        </w:rPr>
        <w:t>)</w:t>
      </w:r>
    </w:p>
    <w:p w14:paraId="3CA75A54" w14:textId="77777777" w:rsidR="00625516" w:rsidRPr="00FE6819" w:rsidRDefault="00625516" w:rsidP="00625516">
      <w:pPr>
        <w:rPr>
          <w:szCs w:val="24"/>
        </w:rPr>
      </w:pPr>
    </w:p>
    <w:p w14:paraId="08D9747C" w14:textId="77777777" w:rsidR="008D0649" w:rsidRPr="00FE6819" w:rsidRDefault="008D0649" w:rsidP="00625516">
      <w:pPr>
        <w:rPr>
          <w:sz w:val="23"/>
          <w:szCs w:val="23"/>
        </w:rPr>
      </w:pPr>
      <w:r w:rsidRPr="00FE6819">
        <w:rPr>
          <w:sz w:val="23"/>
          <w:szCs w:val="23"/>
        </w:rPr>
        <w:t>Country:</w:t>
      </w:r>
    </w:p>
    <w:p w14:paraId="2C9560F6" w14:textId="77777777" w:rsidR="008D0649" w:rsidRPr="00FE6819" w:rsidRDefault="008D0649" w:rsidP="00625516">
      <w:pPr>
        <w:rPr>
          <w:sz w:val="23"/>
          <w:szCs w:val="23"/>
        </w:rPr>
      </w:pPr>
    </w:p>
    <w:p w14:paraId="7B412ABE" w14:textId="79B58898" w:rsidR="00625516" w:rsidRPr="00FE6819" w:rsidRDefault="008D0649" w:rsidP="00625516">
      <w:pPr>
        <w:rPr>
          <w:szCs w:val="24"/>
        </w:rPr>
      </w:pPr>
      <w:r w:rsidRPr="00FE6819">
        <w:rPr>
          <w:sz w:val="23"/>
          <w:szCs w:val="23"/>
        </w:rPr>
        <w:t>City</w:t>
      </w:r>
      <w:r w:rsidR="00DB32B8" w:rsidRPr="00FE6819">
        <w:rPr>
          <w:szCs w:val="24"/>
        </w:rPr>
        <w:t>:</w:t>
      </w:r>
    </w:p>
    <w:p w14:paraId="0E11C040" w14:textId="77777777" w:rsidR="00625516" w:rsidRPr="00FE6819" w:rsidRDefault="00625516" w:rsidP="00625516">
      <w:pPr>
        <w:rPr>
          <w:szCs w:val="24"/>
        </w:rPr>
      </w:pPr>
    </w:p>
    <w:p w14:paraId="5A09093A" w14:textId="684D70E7" w:rsidR="00DB32B8" w:rsidRPr="00FE6819" w:rsidRDefault="008D0649" w:rsidP="00625516">
      <w:pPr>
        <w:rPr>
          <w:szCs w:val="24"/>
        </w:rPr>
      </w:pPr>
      <w:r w:rsidRPr="00FE6819">
        <w:rPr>
          <w:sz w:val="23"/>
          <w:szCs w:val="23"/>
        </w:rPr>
        <w:t>Organization</w:t>
      </w:r>
      <w:r w:rsidR="00DB32B8" w:rsidRPr="00FE6819">
        <w:rPr>
          <w:szCs w:val="24"/>
        </w:rPr>
        <w:t>:</w:t>
      </w:r>
    </w:p>
    <w:p w14:paraId="27B3D5D5" w14:textId="77777777" w:rsidR="00DB32B8" w:rsidRPr="00FE6819" w:rsidRDefault="00DB32B8" w:rsidP="00625516">
      <w:pPr>
        <w:rPr>
          <w:szCs w:val="24"/>
        </w:rPr>
      </w:pPr>
    </w:p>
    <w:p w14:paraId="391F051A" w14:textId="7883F4FA" w:rsidR="00625516" w:rsidRPr="00FE6819" w:rsidRDefault="008D0649" w:rsidP="00625516">
      <w:pPr>
        <w:rPr>
          <w:szCs w:val="24"/>
        </w:rPr>
      </w:pPr>
      <w:r w:rsidRPr="00FE6819">
        <w:rPr>
          <w:sz w:val="23"/>
          <w:szCs w:val="23"/>
        </w:rPr>
        <w:t>Position</w:t>
      </w:r>
      <w:r w:rsidR="00DB32B8" w:rsidRPr="00FE6819">
        <w:rPr>
          <w:szCs w:val="24"/>
        </w:rPr>
        <w:t>:</w:t>
      </w:r>
    </w:p>
    <w:p w14:paraId="76137D2D" w14:textId="77777777" w:rsidR="00625516" w:rsidRPr="00FE6819" w:rsidRDefault="00625516" w:rsidP="00625516">
      <w:pPr>
        <w:rPr>
          <w:szCs w:val="24"/>
        </w:rPr>
      </w:pPr>
    </w:p>
    <w:p w14:paraId="64B6132B" w14:textId="4581D309" w:rsidR="00133A5C" w:rsidRPr="00FE6819" w:rsidRDefault="008D0649" w:rsidP="00625516">
      <w:pPr>
        <w:rPr>
          <w:szCs w:val="24"/>
        </w:rPr>
      </w:pPr>
      <w:r w:rsidRPr="00FE6819">
        <w:rPr>
          <w:szCs w:val="24"/>
        </w:rPr>
        <w:t>E-mail</w:t>
      </w:r>
      <w:r w:rsidR="00133A5C" w:rsidRPr="00FE6819">
        <w:rPr>
          <w:szCs w:val="24"/>
        </w:rPr>
        <w:t>:</w:t>
      </w:r>
    </w:p>
    <w:p w14:paraId="380A4126" w14:textId="77777777" w:rsidR="00133A5C" w:rsidRPr="00FE6819" w:rsidRDefault="00133A5C" w:rsidP="00625516">
      <w:pPr>
        <w:rPr>
          <w:szCs w:val="24"/>
        </w:rPr>
      </w:pPr>
    </w:p>
    <w:p w14:paraId="7C721130" w14:textId="3718DEEC" w:rsidR="00133A5C" w:rsidRPr="00FE6819" w:rsidRDefault="008D0649" w:rsidP="00625516">
      <w:pPr>
        <w:rPr>
          <w:szCs w:val="24"/>
        </w:rPr>
      </w:pPr>
      <w:r w:rsidRPr="00FE6819">
        <w:rPr>
          <w:szCs w:val="24"/>
        </w:rPr>
        <w:t>Phone</w:t>
      </w:r>
      <w:r w:rsidR="00133A5C" w:rsidRPr="00FE6819">
        <w:rPr>
          <w:szCs w:val="24"/>
        </w:rPr>
        <w:t>:</w:t>
      </w:r>
    </w:p>
    <w:p w14:paraId="3F0A5C18" w14:textId="77777777" w:rsidR="00133A5C" w:rsidRPr="00FE6819" w:rsidRDefault="00133A5C" w:rsidP="00625516">
      <w:pPr>
        <w:rPr>
          <w:szCs w:val="24"/>
        </w:rPr>
      </w:pPr>
    </w:p>
    <w:p w14:paraId="0B7BCFBA" w14:textId="71A1E79B" w:rsidR="00DB32B8" w:rsidRPr="00FE6819" w:rsidRDefault="008D0649" w:rsidP="00DB32B8">
      <w:pPr>
        <w:rPr>
          <w:szCs w:val="24"/>
        </w:rPr>
      </w:pPr>
      <w:r w:rsidRPr="00FE6819">
        <w:rPr>
          <w:szCs w:val="24"/>
        </w:rPr>
        <w:t>Type of report</w:t>
      </w:r>
      <w:r w:rsidR="00DB32B8" w:rsidRPr="00FE6819">
        <w:rPr>
          <w:szCs w:val="24"/>
        </w:rPr>
        <w:t>: (</w:t>
      </w:r>
      <w:r w:rsidRPr="00FE6819">
        <w:rPr>
          <w:sz w:val="23"/>
          <w:szCs w:val="23"/>
        </w:rPr>
        <w:t>oral, poster</w:t>
      </w:r>
      <w:r w:rsidR="00DB32B8" w:rsidRPr="00FE6819">
        <w:rPr>
          <w:szCs w:val="24"/>
        </w:rPr>
        <w:t>)</w:t>
      </w:r>
    </w:p>
    <w:p w14:paraId="27DCBF3B" w14:textId="77777777" w:rsidR="00DB32B8" w:rsidRPr="00FE6819" w:rsidRDefault="00DB32B8" w:rsidP="00625516">
      <w:pPr>
        <w:rPr>
          <w:szCs w:val="24"/>
        </w:rPr>
      </w:pPr>
    </w:p>
    <w:p w14:paraId="5AA0F7CC" w14:textId="75BBA209" w:rsidR="00133A5C" w:rsidRPr="00FE6819" w:rsidRDefault="008D0649" w:rsidP="00133A5C">
      <w:pPr>
        <w:rPr>
          <w:szCs w:val="24"/>
        </w:rPr>
      </w:pPr>
      <w:r w:rsidRPr="00FE6819">
        <w:rPr>
          <w:sz w:val="23"/>
          <w:szCs w:val="23"/>
        </w:rPr>
        <w:t>Title of the report</w:t>
      </w:r>
      <w:r w:rsidR="00133A5C" w:rsidRPr="00FE6819">
        <w:rPr>
          <w:szCs w:val="24"/>
        </w:rPr>
        <w:t>:</w:t>
      </w:r>
    </w:p>
    <w:p w14:paraId="6C4F443E" w14:textId="77777777" w:rsidR="00133A5C" w:rsidRPr="00FE6819" w:rsidRDefault="00133A5C" w:rsidP="00625516">
      <w:pPr>
        <w:rPr>
          <w:szCs w:val="24"/>
        </w:rPr>
      </w:pPr>
    </w:p>
    <w:p w14:paraId="37F9F762" w14:textId="77777777" w:rsidR="00133A5C" w:rsidRPr="00FE6819" w:rsidRDefault="00133A5C" w:rsidP="00625516">
      <w:pPr>
        <w:pBdr>
          <w:bottom w:val="single" w:sz="12" w:space="1" w:color="auto"/>
        </w:pBdr>
        <w:rPr>
          <w:szCs w:val="24"/>
        </w:rPr>
      </w:pPr>
    </w:p>
    <w:p w14:paraId="0B9443FF" w14:textId="77777777" w:rsidR="00625516" w:rsidRPr="00FE6819" w:rsidRDefault="00625516" w:rsidP="00625516">
      <w:pPr>
        <w:pBdr>
          <w:bottom w:val="single" w:sz="12" w:space="1" w:color="auto"/>
        </w:pBdr>
        <w:rPr>
          <w:szCs w:val="24"/>
        </w:rPr>
      </w:pPr>
    </w:p>
    <w:p w14:paraId="7209CBCD" w14:textId="77777777" w:rsidR="008D0649" w:rsidRPr="00FE6819" w:rsidRDefault="008D0649" w:rsidP="008D0649">
      <w:pPr>
        <w:rPr>
          <w:szCs w:val="24"/>
        </w:rPr>
      </w:pPr>
      <w:r w:rsidRPr="00FE6819">
        <w:rPr>
          <w:szCs w:val="24"/>
        </w:rPr>
        <w:t>We would like to pay attention of the speaker, that a separate registration form should filled for every report.</w:t>
      </w:r>
    </w:p>
    <w:p w14:paraId="7CDC6B02" w14:textId="71E170FD" w:rsidR="008D0649" w:rsidRPr="00FE6819" w:rsidRDefault="00AC14D7" w:rsidP="008D0649">
      <w:pPr>
        <w:rPr>
          <w:szCs w:val="24"/>
        </w:rPr>
      </w:pPr>
      <w:r w:rsidRPr="00FE6819">
        <w:rPr>
          <w:szCs w:val="24"/>
          <w:lang w:val="ru-RU"/>
        </w:rPr>
        <w:t>С</w:t>
      </w:r>
      <w:r w:rsidR="008D0649" w:rsidRPr="00FE6819">
        <w:rPr>
          <w:szCs w:val="24"/>
        </w:rPr>
        <w:t>o-authors willing to take part in the Conference</w:t>
      </w:r>
      <w:r w:rsidRPr="00FE6819">
        <w:rPr>
          <w:szCs w:val="24"/>
        </w:rPr>
        <w:t>, and who are not speakers</w:t>
      </w:r>
      <w:r w:rsidR="008D0649" w:rsidRPr="00FE6819">
        <w:rPr>
          <w:szCs w:val="24"/>
        </w:rPr>
        <w:t>, should be registered as “co-author without report”</w:t>
      </w:r>
      <w:r w:rsidRPr="00FE6819">
        <w:rPr>
          <w:szCs w:val="24"/>
        </w:rPr>
        <w:t xml:space="preserve"> and</w:t>
      </w:r>
      <w:r w:rsidR="008D0649" w:rsidRPr="00FE6819">
        <w:rPr>
          <w:szCs w:val="24"/>
        </w:rPr>
        <w:t xml:space="preserve"> pay a complete registration fee.</w:t>
      </w:r>
    </w:p>
    <w:p w14:paraId="06E3F898" w14:textId="0528523B" w:rsidR="00133A5C" w:rsidRPr="008D0649" w:rsidRDefault="008D0649" w:rsidP="008D0649">
      <w:pPr>
        <w:rPr>
          <w:szCs w:val="24"/>
        </w:rPr>
      </w:pPr>
      <w:r w:rsidRPr="00FE6819">
        <w:rPr>
          <w:szCs w:val="24"/>
        </w:rPr>
        <w:t xml:space="preserve">This filled-up registration form should be sent to the </w:t>
      </w:r>
      <w:r w:rsidR="0096694C" w:rsidRPr="00FE6819">
        <w:rPr>
          <w:szCs w:val="24"/>
        </w:rPr>
        <w:t>conference e</w:t>
      </w:r>
      <w:r w:rsidRPr="00FE6819">
        <w:rPr>
          <w:szCs w:val="24"/>
        </w:rPr>
        <w:t>-mail: conf@oelt.basnet.by</w:t>
      </w:r>
    </w:p>
    <w:sectPr w:rsidR="00133A5C" w:rsidRPr="008D0649" w:rsidSect="00DB32B8">
      <w:footerReference w:type="even" r:id="rId8"/>
      <w:pgSz w:w="11907" w:h="16840" w:code="9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443B" w14:textId="77777777" w:rsidR="00D51845" w:rsidRDefault="00D51845" w:rsidP="001D7590">
      <w:r>
        <w:separator/>
      </w:r>
    </w:p>
  </w:endnote>
  <w:endnote w:type="continuationSeparator" w:id="0">
    <w:p w14:paraId="1087AE34" w14:textId="77777777" w:rsidR="00D51845" w:rsidRDefault="00D51845" w:rsidP="001D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BD57" w14:textId="77777777" w:rsidR="0090265E" w:rsidRDefault="0090265E" w:rsidP="001D7590">
    <w:pPr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318781" w14:textId="77777777" w:rsidR="0090265E" w:rsidRDefault="0090265E" w:rsidP="001D7590"/>
  <w:p w14:paraId="4C280B9F" w14:textId="77777777" w:rsidR="0090265E" w:rsidRDefault="0090265E" w:rsidP="001D75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4946" w14:textId="77777777" w:rsidR="00D51845" w:rsidRDefault="00D51845" w:rsidP="001D7590">
      <w:r>
        <w:separator/>
      </w:r>
    </w:p>
  </w:footnote>
  <w:footnote w:type="continuationSeparator" w:id="0">
    <w:p w14:paraId="6D720852" w14:textId="77777777" w:rsidR="00D51845" w:rsidRDefault="00D51845" w:rsidP="001D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39D0"/>
    <w:multiLevelType w:val="multilevel"/>
    <w:tmpl w:val="2A0696D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(%1.%3)"/>
      <w:lvlJc w:val="left"/>
      <w:pPr>
        <w:ind w:left="0" w:firstLine="0"/>
      </w:pPr>
      <w:rPr>
        <w:rFonts w:hint="default"/>
        <w:color w:val="FFFFFF"/>
      </w:rPr>
    </w:lvl>
    <w:lvl w:ilvl="3">
      <w:start w:val="1"/>
      <w:numFmt w:val="decimal"/>
      <w:lvlRestart w:val="1"/>
      <w:suff w:val="space"/>
      <w:lvlText w:val="Рисунок %1.%4"/>
      <w:lvlJc w:val="left"/>
      <w:pPr>
        <w:ind w:left="127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1"/>
      <w:suff w:val="space"/>
      <w:lvlText w:val="Таблица %1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2"/>
      <w:pStyle w:val="3"/>
      <w:suff w:val="space"/>
      <w:lvlText w:val="%1.%2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8E669E"/>
    <w:multiLevelType w:val="hybridMultilevel"/>
    <w:tmpl w:val="0BA622B0"/>
    <w:lvl w:ilvl="0" w:tplc="4410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6C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21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41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60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8F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C2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06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4B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4A8"/>
    <w:multiLevelType w:val="hybridMultilevel"/>
    <w:tmpl w:val="67D4A320"/>
    <w:lvl w:ilvl="0" w:tplc="966ACF3C">
      <w:start w:val="1"/>
      <w:numFmt w:val="decimal"/>
      <w:lvlText w:val="%1."/>
      <w:lvlJc w:val="left"/>
      <w:pPr>
        <w:ind w:left="720" w:hanging="360"/>
      </w:pPr>
    </w:lvl>
    <w:lvl w:ilvl="1" w:tplc="EBD26270" w:tentative="1">
      <w:start w:val="1"/>
      <w:numFmt w:val="lowerLetter"/>
      <w:lvlText w:val="%2."/>
      <w:lvlJc w:val="left"/>
      <w:pPr>
        <w:ind w:left="1440" w:hanging="360"/>
      </w:pPr>
    </w:lvl>
    <w:lvl w:ilvl="2" w:tplc="D194BC4E" w:tentative="1">
      <w:start w:val="1"/>
      <w:numFmt w:val="lowerRoman"/>
      <w:lvlText w:val="%3."/>
      <w:lvlJc w:val="right"/>
      <w:pPr>
        <w:ind w:left="2160" w:hanging="180"/>
      </w:pPr>
    </w:lvl>
    <w:lvl w:ilvl="3" w:tplc="B3C64460" w:tentative="1">
      <w:start w:val="1"/>
      <w:numFmt w:val="decimal"/>
      <w:lvlText w:val="%4."/>
      <w:lvlJc w:val="left"/>
      <w:pPr>
        <w:ind w:left="2880" w:hanging="360"/>
      </w:pPr>
    </w:lvl>
    <w:lvl w:ilvl="4" w:tplc="A9746286" w:tentative="1">
      <w:start w:val="1"/>
      <w:numFmt w:val="lowerLetter"/>
      <w:lvlText w:val="%5."/>
      <w:lvlJc w:val="left"/>
      <w:pPr>
        <w:ind w:left="3600" w:hanging="360"/>
      </w:pPr>
    </w:lvl>
    <w:lvl w:ilvl="5" w:tplc="2FCC27B2" w:tentative="1">
      <w:start w:val="1"/>
      <w:numFmt w:val="lowerRoman"/>
      <w:lvlText w:val="%6."/>
      <w:lvlJc w:val="right"/>
      <w:pPr>
        <w:ind w:left="4320" w:hanging="180"/>
      </w:pPr>
    </w:lvl>
    <w:lvl w:ilvl="6" w:tplc="51ACC6E0" w:tentative="1">
      <w:start w:val="1"/>
      <w:numFmt w:val="decimal"/>
      <w:lvlText w:val="%7."/>
      <w:lvlJc w:val="left"/>
      <w:pPr>
        <w:ind w:left="5040" w:hanging="360"/>
      </w:pPr>
    </w:lvl>
    <w:lvl w:ilvl="7" w:tplc="FB82443C" w:tentative="1">
      <w:start w:val="1"/>
      <w:numFmt w:val="lowerLetter"/>
      <w:lvlText w:val="%8."/>
      <w:lvlJc w:val="left"/>
      <w:pPr>
        <w:ind w:left="5760" w:hanging="360"/>
      </w:pPr>
    </w:lvl>
    <w:lvl w:ilvl="8" w:tplc="37F06E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16"/>
    <w:rsid w:val="00033A41"/>
    <w:rsid w:val="000A0F66"/>
    <w:rsid w:val="000C0C23"/>
    <w:rsid w:val="000D4F16"/>
    <w:rsid w:val="000E3407"/>
    <w:rsid w:val="00133A5C"/>
    <w:rsid w:val="001915B7"/>
    <w:rsid w:val="001D7590"/>
    <w:rsid w:val="001E0ADA"/>
    <w:rsid w:val="00253E16"/>
    <w:rsid w:val="00287320"/>
    <w:rsid w:val="002E0AB9"/>
    <w:rsid w:val="00333929"/>
    <w:rsid w:val="0033472D"/>
    <w:rsid w:val="00337614"/>
    <w:rsid w:val="003F23D9"/>
    <w:rsid w:val="00510FCE"/>
    <w:rsid w:val="00607DF4"/>
    <w:rsid w:val="00625516"/>
    <w:rsid w:val="006A2455"/>
    <w:rsid w:val="006A3AD5"/>
    <w:rsid w:val="006B15D2"/>
    <w:rsid w:val="006B1772"/>
    <w:rsid w:val="006D1B9E"/>
    <w:rsid w:val="006E0CC9"/>
    <w:rsid w:val="00727FF9"/>
    <w:rsid w:val="0073772B"/>
    <w:rsid w:val="007D2924"/>
    <w:rsid w:val="007D69BC"/>
    <w:rsid w:val="00822924"/>
    <w:rsid w:val="008961AD"/>
    <w:rsid w:val="008C1C5B"/>
    <w:rsid w:val="008D0649"/>
    <w:rsid w:val="0090265E"/>
    <w:rsid w:val="009062F6"/>
    <w:rsid w:val="009069AB"/>
    <w:rsid w:val="009533E9"/>
    <w:rsid w:val="0096694C"/>
    <w:rsid w:val="0098748C"/>
    <w:rsid w:val="009B0EEB"/>
    <w:rsid w:val="009B7026"/>
    <w:rsid w:val="00A174A0"/>
    <w:rsid w:val="00A40BAC"/>
    <w:rsid w:val="00AA364E"/>
    <w:rsid w:val="00AC14D7"/>
    <w:rsid w:val="00AD66BE"/>
    <w:rsid w:val="00BE62F7"/>
    <w:rsid w:val="00CC24C4"/>
    <w:rsid w:val="00D51845"/>
    <w:rsid w:val="00D557C5"/>
    <w:rsid w:val="00DB32B8"/>
    <w:rsid w:val="00E64513"/>
    <w:rsid w:val="00E82BB5"/>
    <w:rsid w:val="00EC2394"/>
    <w:rsid w:val="00EC6F10"/>
    <w:rsid w:val="00EC6F9B"/>
    <w:rsid w:val="00EF4301"/>
    <w:rsid w:val="00F44413"/>
    <w:rsid w:val="00F44E4D"/>
    <w:rsid w:val="00FB1278"/>
    <w:rsid w:val="00FB38C9"/>
    <w:rsid w:val="00FB5149"/>
    <w:rsid w:val="00FC3685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7D72CC"/>
  <w15:chartTrackingRefBased/>
  <w15:docId w15:val="{FEAB2A35-C674-4AAF-B092-C96035F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6" w:unhideWhenUsed="1" w:qFormat="1"/>
    <w:lsdException w:name="heading 8" w:semiHidden="1" w:uiPriority="17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649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0"/>
    <w:qFormat/>
    <w:rsid w:val="00DB32B8"/>
    <w:pPr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11"/>
    <w:qFormat/>
    <w:rsid w:val="001D7590"/>
    <w:pPr>
      <w:numPr>
        <w:ilvl w:val="1"/>
        <w:numId w:val="1"/>
      </w:numPr>
      <w:overflowPunct w:val="0"/>
      <w:autoSpaceDE w:val="0"/>
      <w:autoSpaceDN w:val="0"/>
      <w:adjustRightInd w:val="0"/>
      <w:outlineLvl w:val="1"/>
    </w:pPr>
    <w:rPr>
      <w:rFonts w:eastAsia="Times New Roman"/>
      <w:b/>
      <w:iCs/>
      <w:szCs w:val="20"/>
      <w:lang w:eastAsia="ru-RU"/>
    </w:rPr>
  </w:style>
  <w:style w:type="paragraph" w:styleId="3">
    <w:name w:val="heading 3"/>
    <w:basedOn w:val="a"/>
    <w:next w:val="a"/>
    <w:link w:val="30"/>
    <w:uiPriority w:val="12"/>
    <w:qFormat/>
    <w:rsid w:val="008C1C5B"/>
    <w:pPr>
      <w:keepNext/>
      <w:numPr>
        <w:ilvl w:val="5"/>
        <w:numId w:val="1"/>
      </w:numPr>
      <w:overflowPunct w:val="0"/>
      <w:autoSpaceDE w:val="0"/>
      <w:autoSpaceDN w:val="0"/>
      <w:adjustRightInd w:val="0"/>
      <w:outlineLvl w:val="2"/>
    </w:pPr>
    <w:rPr>
      <w:rFonts w:eastAsia="Times New Roman"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0"/>
    <w:rsid w:val="00DB32B8"/>
    <w:rPr>
      <w:rFonts w:ascii="Times New Roman" w:hAnsi="Times New Roman"/>
      <w:b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11"/>
    <w:rsid w:val="001D7590"/>
    <w:rPr>
      <w:rFonts w:ascii="Times New Roman" w:eastAsia="Times New Roman" w:hAnsi="Times New Roman" w:cs="Times New Roman"/>
      <w:b/>
      <w:iCs/>
      <w:position w:val="-6"/>
      <w:sz w:val="24"/>
      <w:szCs w:val="20"/>
      <w:lang w:val="ru-RU" w:eastAsia="ru-RU"/>
    </w:rPr>
  </w:style>
  <w:style w:type="character" w:customStyle="1" w:styleId="30">
    <w:name w:val="Заголовок 3 Знак"/>
    <w:link w:val="3"/>
    <w:uiPriority w:val="12"/>
    <w:rsid w:val="001D759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3">
    <w:name w:val="page number"/>
    <w:semiHidden/>
    <w:rsid w:val="008C1C5B"/>
  </w:style>
  <w:style w:type="character" w:styleId="a4">
    <w:name w:val="FollowedHyperlink"/>
    <w:uiPriority w:val="99"/>
    <w:semiHidden/>
    <w:unhideWhenUsed/>
    <w:rsid w:val="006E0CC9"/>
    <w:rPr>
      <w:color w:val="954F72"/>
      <w:u w:val="single"/>
    </w:rPr>
  </w:style>
  <w:style w:type="table" w:styleId="a5">
    <w:name w:val="Table Grid"/>
    <w:basedOn w:val="a1"/>
    <w:uiPriority w:val="59"/>
    <w:rsid w:val="000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участника</vt:lpstr>
    </vt:vector>
  </TitlesOfParts>
  <Company>SPecialiST RePack, SanBuild</Company>
  <LinksUpToDate>false</LinksUpToDate>
  <CharactersWithSpaces>709</CharactersWithSpaces>
  <SharedDoc>false</SharedDoc>
  <HLinks>
    <vt:vector size="6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mailto:conf@oelt.basnet.by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участника</dc:title>
  <dc:subject/>
  <dc:creator>Пользователь Windows</dc:creator>
  <cp:keywords/>
  <cp:lastModifiedBy>user</cp:lastModifiedBy>
  <cp:revision>8</cp:revision>
  <dcterms:created xsi:type="dcterms:W3CDTF">2022-05-11T07:03:00Z</dcterms:created>
  <dcterms:modified xsi:type="dcterms:W3CDTF">2022-05-11T10:16:00Z</dcterms:modified>
</cp:coreProperties>
</file>